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1077" w14:textId="77777777" w:rsidR="009C3CB4" w:rsidRDefault="009C3CB4">
      <w:pPr>
        <w:pStyle w:val="a3"/>
        <w:tabs>
          <w:tab w:val="clear" w:pos="4252"/>
          <w:tab w:val="clear" w:pos="8504"/>
        </w:tabs>
        <w:snapToGrid w:val="0"/>
        <w:rPr>
          <w:rFonts w:hint="eastAsia"/>
        </w:rPr>
      </w:pPr>
    </w:p>
    <w:p w14:paraId="4E6A8118" w14:textId="77777777" w:rsidR="009C3CB4" w:rsidRDefault="009C3CB4">
      <w:pPr>
        <w:spacing w:afterLines="50" w:after="182" w:line="400" w:lineRule="exact"/>
        <w:jc w:val="center"/>
        <w:rPr>
          <w:rFonts w:ascii="ＭＳ ゴシック" w:eastAsia="ＭＳ ゴシック" w:hint="eastAsia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土木学会四国支部賞（研究・論文賞）応募用紙</w:t>
      </w:r>
    </w:p>
    <w:p w14:paraId="66E743B8" w14:textId="77777777" w:rsidR="009C3CB4" w:rsidRDefault="009C3CB4">
      <w:pPr>
        <w:spacing w:afterLines="50" w:after="182" w:line="400" w:lineRule="exact"/>
        <w:jc w:val="right"/>
        <w:rPr>
          <w:rFonts w:ascii="ＭＳ ゴシック" w:eastAsia="ＭＳ ゴシック" w:hint="eastAsia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(1/2)</w:t>
      </w:r>
    </w:p>
    <w:tbl>
      <w:tblPr>
        <w:tblW w:w="9072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1491"/>
        <w:gridCol w:w="610"/>
        <w:gridCol w:w="408"/>
        <w:gridCol w:w="1032"/>
        <w:gridCol w:w="912"/>
        <w:gridCol w:w="3233"/>
      </w:tblGrid>
      <w:tr w:rsidR="009C3CB4" w14:paraId="33081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1386" w:type="dxa"/>
            <w:vAlign w:val="center"/>
          </w:tcPr>
          <w:p w14:paraId="511DC70E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提出年月日</w:t>
            </w:r>
          </w:p>
        </w:tc>
        <w:tc>
          <w:tcPr>
            <w:tcW w:w="2509" w:type="dxa"/>
            <w:gridSpan w:val="3"/>
            <w:tcBorders>
              <w:right w:val="single" w:sz="12" w:space="0" w:color="auto"/>
            </w:tcBorders>
            <w:vAlign w:val="center"/>
          </w:tcPr>
          <w:p w14:paraId="7E6A3C6C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D015B" w14:textId="77777777" w:rsidR="009C3CB4" w:rsidRDefault="009C3CB4">
            <w:pPr>
              <w:ind w:left="113" w:right="1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受付年月日(番号)</w:t>
            </w:r>
          </w:p>
        </w:tc>
        <w:tc>
          <w:tcPr>
            <w:tcW w:w="323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49DF4B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No.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9C3CB4" w14:paraId="20D66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386" w:type="dxa"/>
            <w:vMerge w:val="restart"/>
            <w:vAlign w:val="center"/>
          </w:tcPr>
          <w:p w14:paraId="58173896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応募者</w:t>
            </w:r>
          </w:p>
        </w:tc>
        <w:tc>
          <w:tcPr>
            <w:tcW w:w="1491" w:type="dxa"/>
            <w:vAlign w:val="center"/>
          </w:tcPr>
          <w:p w14:paraId="0DE2BBB2" w14:textId="77777777" w:rsidR="009C3CB4" w:rsidRDefault="009C3CB4">
            <w:pPr>
              <w:ind w:left="113" w:right="1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氏　　　名</w:t>
            </w:r>
          </w:p>
        </w:tc>
        <w:tc>
          <w:tcPr>
            <w:tcW w:w="6195" w:type="dxa"/>
            <w:gridSpan w:val="5"/>
            <w:vAlign w:val="center"/>
          </w:tcPr>
          <w:p w14:paraId="4E47500A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</w:tc>
      </w:tr>
      <w:tr w:rsidR="009C3CB4" w14:paraId="06C1C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386" w:type="dxa"/>
            <w:vMerge/>
            <w:vAlign w:val="center"/>
          </w:tcPr>
          <w:p w14:paraId="5C683AD3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25A5A9BD" w14:textId="77777777" w:rsidR="009C3CB4" w:rsidRDefault="009C3CB4">
            <w:pPr>
              <w:ind w:left="113" w:right="1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　　　属</w:t>
            </w:r>
          </w:p>
        </w:tc>
        <w:tc>
          <w:tcPr>
            <w:tcW w:w="6195" w:type="dxa"/>
            <w:gridSpan w:val="5"/>
            <w:vAlign w:val="center"/>
          </w:tcPr>
          <w:p w14:paraId="5F6D7F84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</w:tc>
      </w:tr>
      <w:tr w:rsidR="009C3CB4" w14:paraId="37CA1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386" w:type="dxa"/>
            <w:vMerge/>
            <w:vAlign w:val="center"/>
          </w:tcPr>
          <w:p w14:paraId="53C4049D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21F1E270" w14:textId="77777777" w:rsidR="009C3CB4" w:rsidRDefault="009C3CB4">
            <w:pPr>
              <w:ind w:left="113" w:right="1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住　　　所</w:t>
            </w:r>
          </w:p>
        </w:tc>
        <w:tc>
          <w:tcPr>
            <w:tcW w:w="6195" w:type="dxa"/>
            <w:gridSpan w:val="5"/>
            <w:vAlign w:val="center"/>
          </w:tcPr>
          <w:p w14:paraId="5788AFA3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31C6EEF6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</w:tc>
      </w:tr>
      <w:tr w:rsidR="009C3CB4" w14:paraId="2E4D1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/>
        </w:trPr>
        <w:tc>
          <w:tcPr>
            <w:tcW w:w="1386" w:type="dxa"/>
            <w:vMerge/>
            <w:vAlign w:val="center"/>
          </w:tcPr>
          <w:p w14:paraId="5F217F5C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231FD673" w14:textId="77777777" w:rsidR="009C3CB4" w:rsidRDefault="009C3CB4">
            <w:pPr>
              <w:ind w:left="113" w:right="1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連　絡　先</w:t>
            </w:r>
          </w:p>
        </w:tc>
        <w:tc>
          <w:tcPr>
            <w:tcW w:w="6195" w:type="dxa"/>
            <w:gridSpan w:val="5"/>
            <w:vAlign w:val="center"/>
          </w:tcPr>
          <w:p w14:paraId="1772AE15" w14:textId="77777777" w:rsidR="009C3CB4" w:rsidRDefault="009C3CB4">
            <w:pPr>
              <w:spacing w:line="280" w:lineRule="exact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：　　　　　　　　　　　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：</w:t>
            </w:r>
          </w:p>
          <w:p w14:paraId="258D06DD" w14:textId="77777777" w:rsidR="009C3CB4" w:rsidRDefault="009C3CB4">
            <w:pPr>
              <w:spacing w:line="280" w:lineRule="exact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メール：</w:t>
            </w:r>
          </w:p>
        </w:tc>
      </w:tr>
      <w:tr w:rsidR="009C3CB4" w14:paraId="6CFBE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386" w:type="dxa"/>
            <w:vMerge w:val="restart"/>
            <w:vAlign w:val="center"/>
          </w:tcPr>
          <w:p w14:paraId="5F9FD819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受賞候補</w:t>
            </w:r>
          </w:p>
          <w:p w14:paraId="123228D4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2"/>
                <w:sz w:val="20"/>
              </w:rPr>
              <w:t>論文</w:t>
            </w:r>
          </w:p>
        </w:tc>
        <w:tc>
          <w:tcPr>
            <w:tcW w:w="1491" w:type="dxa"/>
            <w:vAlign w:val="center"/>
          </w:tcPr>
          <w:p w14:paraId="2954F627" w14:textId="77777777" w:rsidR="009C3CB4" w:rsidRDefault="009C3CB4">
            <w:pPr>
              <w:ind w:left="113" w:right="1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主　　　題</w:t>
            </w:r>
          </w:p>
        </w:tc>
        <w:tc>
          <w:tcPr>
            <w:tcW w:w="6195" w:type="dxa"/>
            <w:gridSpan w:val="5"/>
            <w:vAlign w:val="center"/>
          </w:tcPr>
          <w:p w14:paraId="3B74054B" w14:textId="77777777" w:rsidR="009C3CB4" w:rsidRDefault="009C3CB4">
            <w:pPr>
              <w:spacing w:before="60"/>
              <w:ind w:left="113" w:right="113"/>
              <w:jc w:val="center"/>
              <w:rPr>
                <w:sz w:val="20"/>
              </w:rPr>
            </w:pPr>
          </w:p>
        </w:tc>
      </w:tr>
      <w:tr w:rsidR="009C3CB4" w14:paraId="7259B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386" w:type="dxa"/>
            <w:vMerge/>
            <w:vAlign w:val="center"/>
          </w:tcPr>
          <w:p w14:paraId="15EF7215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1DF84ECC" w14:textId="77777777" w:rsidR="009C3CB4" w:rsidRDefault="009C3CB4">
            <w:pPr>
              <w:ind w:left="113" w:right="1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著　　　者</w:t>
            </w:r>
          </w:p>
        </w:tc>
        <w:tc>
          <w:tcPr>
            <w:tcW w:w="6195" w:type="dxa"/>
            <w:gridSpan w:val="5"/>
            <w:vAlign w:val="center"/>
          </w:tcPr>
          <w:p w14:paraId="59F3A04E" w14:textId="77777777" w:rsidR="009C3CB4" w:rsidRDefault="009C3CB4">
            <w:pPr>
              <w:spacing w:before="60"/>
              <w:ind w:left="113" w:right="113"/>
              <w:rPr>
                <w:sz w:val="20"/>
              </w:rPr>
            </w:pPr>
          </w:p>
        </w:tc>
      </w:tr>
      <w:tr w:rsidR="009C3CB4" w14:paraId="7859A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4"/>
        </w:trPr>
        <w:tc>
          <w:tcPr>
            <w:tcW w:w="1386" w:type="dxa"/>
            <w:vMerge/>
            <w:vAlign w:val="center"/>
          </w:tcPr>
          <w:p w14:paraId="763582C2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7DE6324D" w14:textId="77777777" w:rsidR="009C3CB4" w:rsidRDefault="009C3CB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発表学会名</w:t>
            </w:r>
          </w:p>
          <w:p w14:paraId="0324AE7C" w14:textId="77777777" w:rsidR="009C3CB4" w:rsidRDefault="009C3CB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場　　</w:t>
            </w:r>
            <w:r>
              <w:rPr>
                <w:rFonts w:ascii="ＭＳ ゴシック" w:eastAsia="ＭＳ ゴシック" w:hint="eastAsia"/>
                <w:sz w:val="10"/>
                <w:szCs w:val="10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>所</w:t>
            </w:r>
          </w:p>
        </w:tc>
        <w:tc>
          <w:tcPr>
            <w:tcW w:w="6195" w:type="dxa"/>
            <w:gridSpan w:val="5"/>
            <w:vAlign w:val="center"/>
          </w:tcPr>
          <w:p w14:paraId="31467DED" w14:textId="77777777" w:rsidR="009C3CB4" w:rsidRDefault="009C3CB4">
            <w:pPr>
              <w:spacing w:before="60"/>
              <w:ind w:left="113" w:right="113"/>
              <w:rPr>
                <w:rFonts w:hint="eastAsia"/>
                <w:sz w:val="20"/>
              </w:rPr>
            </w:pPr>
          </w:p>
        </w:tc>
      </w:tr>
      <w:tr w:rsidR="009C3CB4" w14:paraId="605C8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386" w:type="dxa"/>
            <w:vMerge/>
            <w:vAlign w:val="center"/>
          </w:tcPr>
          <w:p w14:paraId="235D99F7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491" w:type="dxa"/>
            <w:vAlign w:val="center"/>
          </w:tcPr>
          <w:p w14:paraId="58E85AE4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審査部門</w:t>
            </w:r>
          </w:p>
          <w:p w14:paraId="64F3C593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 (○で囲む)</w:t>
            </w:r>
          </w:p>
        </w:tc>
        <w:tc>
          <w:tcPr>
            <w:tcW w:w="6195" w:type="dxa"/>
            <w:gridSpan w:val="5"/>
            <w:vAlign w:val="center"/>
          </w:tcPr>
          <w:p w14:paraId="76EF960E" w14:textId="77777777" w:rsidR="009C3CB4" w:rsidRDefault="009C3CB4">
            <w:pPr>
              <w:spacing w:before="6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Ⅰ　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 xml:space="preserve">Ⅱ　　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Ⅲ　　　Ⅳ　　Ⅴ　　　Ⅵ　　　Ⅶ</w:t>
            </w:r>
          </w:p>
        </w:tc>
      </w:tr>
      <w:tr w:rsidR="009C3CB4" w14:paraId="68FF3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386" w:type="dxa"/>
            <w:vMerge w:val="restart"/>
            <w:vAlign w:val="center"/>
          </w:tcPr>
          <w:p w14:paraId="58E8BD4A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受賞候補者</w:t>
            </w: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  <w:vAlign w:val="center"/>
          </w:tcPr>
          <w:p w14:paraId="73B2A7BB" w14:textId="77777777" w:rsidR="009C3CB4" w:rsidRDefault="009C3CB4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氏　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D9A7B2" w14:textId="77777777" w:rsidR="009C3CB4" w:rsidRDefault="009C3CB4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会員番号</w:t>
            </w:r>
          </w:p>
        </w:tc>
        <w:tc>
          <w:tcPr>
            <w:tcW w:w="4145" w:type="dxa"/>
            <w:gridSpan w:val="2"/>
            <w:vAlign w:val="center"/>
          </w:tcPr>
          <w:p w14:paraId="64032DC1" w14:textId="77777777" w:rsidR="009C3CB4" w:rsidRDefault="009C3CB4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所属・所在地または住所</w:t>
            </w:r>
          </w:p>
        </w:tc>
      </w:tr>
      <w:tr w:rsidR="009C3CB4" w14:paraId="3930A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/>
        </w:trPr>
        <w:tc>
          <w:tcPr>
            <w:tcW w:w="1386" w:type="dxa"/>
            <w:vMerge/>
            <w:vAlign w:val="center"/>
          </w:tcPr>
          <w:p w14:paraId="2260F9A1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  <w:vAlign w:val="center"/>
          </w:tcPr>
          <w:p w14:paraId="7D5550FA" w14:textId="77777777" w:rsidR="009C3CB4" w:rsidRDefault="009C3CB4">
            <w:pPr>
              <w:jc w:val="distribute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4D108F90" w14:textId="77777777" w:rsidR="009C3CB4" w:rsidRDefault="009C3CB4">
            <w:pPr>
              <w:jc w:val="distribute"/>
              <w:rPr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0F607430" w14:textId="77777777" w:rsidR="009C3CB4" w:rsidRDefault="009C3CB4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</w:p>
          <w:p w14:paraId="025605FF" w14:textId="77777777" w:rsidR="009C3CB4" w:rsidRDefault="009C3CB4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9C3CB4" w14:paraId="0A3E0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/>
        </w:trPr>
        <w:tc>
          <w:tcPr>
            <w:tcW w:w="1386" w:type="dxa"/>
            <w:vMerge/>
            <w:vAlign w:val="center"/>
          </w:tcPr>
          <w:p w14:paraId="1BD22CDF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  <w:vAlign w:val="center"/>
          </w:tcPr>
          <w:p w14:paraId="69101743" w14:textId="77777777" w:rsidR="009C3CB4" w:rsidRDefault="009C3CB4">
            <w:pPr>
              <w:jc w:val="distribute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295964A5" w14:textId="77777777" w:rsidR="009C3CB4" w:rsidRDefault="009C3CB4">
            <w:pPr>
              <w:jc w:val="distribute"/>
              <w:rPr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6576D8B8" w14:textId="77777777" w:rsidR="009C3CB4" w:rsidRDefault="009C3CB4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</w:p>
          <w:p w14:paraId="1B64EF53" w14:textId="77777777" w:rsidR="009C3CB4" w:rsidRDefault="009C3CB4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9C3CB4" w14:paraId="3CFAD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/>
        </w:trPr>
        <w:tc>
          <w:tcPr>
            <w:tcW w:w="1386" w:type="dxa"/>
            <w:vMerge/>
            <w:vAlign w:val="center"/>
          </w:tcPr>
          <w:p w14:paraId="098109C1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01" w:type="dxa"/>
            <w:gridSpan w:val="2"/>
            <w:tcBorders>
              <w:right w:val="single" w:sz="4" w:space="0" w:color="auto"/>
            </w:tcBorders>
            <w:vAlign w:val="center"/>
          </w:tcPr>
          <w:p w14:paraId="365FE7D0" w14:textId="77777777" w:rsidR="009C3CB4" w:rsidRDefault="009C3CB4">
            <w:pPr>
              <w:jc w:val="distribute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184CE0F8" w14:textId="77777777" w:rsidR="009C3CB4" w:rsidRDefault="009C3CB4">
            <w:pPr>
              <w:jc w:val="distribute"/>
              <w:rPr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585F4BBB" w14:textId="77777777" w:rsidR="009C3CB4" w:rsidRDefault="009C3CB4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</w:p>
          <w:p w14:paraId="5AE92344" w14:textId="77777777" w:rsidR="009C3CB4" w:rsidRDefault="009C3CB4">
            <w:pPr>
              <w:spacing w:line="260" w:lineRule="exact"/>
              <w:jc w:val="distribute"/>
              <w:rPr>
                <w:rFonts w:hint="eastAsia"/>
                <w:sz w:val="20"/>
              </w:rPr>
            </w:pPr>
          </w:p>
        </w:tc>
      </w:tr>
      <w:tr w:rsidR="009C3CB4" w14:paraId="7D7A9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68"/>
        </w:trPr>
        <w:tc>
          <w:tcPr>
            <w:tcW w:w="1386" w:type="dxa"/>
            <w:vAlign w:val="center"/>
          </w:tcPr>
          <w:p w14:paraId="7ED0B5C5" w14:textId="77777777" w:rsidR="009C3CB4" w:rsidRDefault="009C3CB4">
            <w:pPr>
              <w:ind w:left="113" w:right="113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応募の理由</w:t>
            </w:r>
          </w:p>
        </w:tc>
        <w:tc>
          <w:tcPr>
            <w:tcW w:w="7686" w:type="dxa"/>
            <w:gridSpan w:val="6"/>
            <w:vAlign w:val="center"/>
          </w:tcPr>
          <w:p w14:paraId="27DA51A3" w14:textId="77777777" w:rsidR="009C3CB4" w:rsidRDefault="009C3CB4">
            <w:pPr>
              <w:spacing w:before="60"/>
              <w:ind w:left="113" w:right="113"/>
              <w:rPr>
                <w:sz w:val="20"/>
              </w:rPr>
            </w:pPr>
          </w:p>
        </w:tc>
      </w:tr>
    </w:tbl>
    <w:p w14:paraId="625288B2" w14:textId="77777777" w:rsidR="009C3CB4" w:rsidRDefault="009C3CB4">
      <w:pPr>
        <w:sectPr w:rsidR="009C3CB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418" w:bottom="567" w:left="1418" w:header="851" w:footer="567" w:gutter="0"/>
          <w:pgNumType w:start="17"/>
          <w:cols w:space="425"/>
          <w:docGrid w:type="linesAndChars" w:linePitch="364" w:charSpace="1219"/>
        </w:sectPr>
      </w:pPr>
    </w:p>
    <w:p w14:paraId="1352F300" w14:textId="77777777" w:rsidR="009C3CB4" w:rsidRDefault="009C3CB4">
      <w:pPr>
        <w:spacing w:afterLines="50" w:after="182" w:line="400" w:lineRule="exact"/>
        <w:jc w:val="center"/>
        <w:rPr>
          <w:rFonts w:ascii="ＭＳ ゴシック" w:eastAsia="ＭＳ ゴシック" w:hint="eastAsia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lastRenderedPageBreak/>
        <w:t>土木学会四国支部賞（研究・論文賞）応募用紙</w:t>
      </w:r>
    </w:p>
    <w:p w14:paraId="704114C6" w14:textId="77777777" w:rsidR="009C3CB4" w:rsidRDefault="009C3CB4">
      <w:pPr>
        <w:pStyle w:val="a3"/>
        <w:tabs>
          <w:tab w:val="clear" w:pos="4252"/>
          <w:tab w:val="clear" w:pos="8504"/>
        </w:tabs>
        <w:spacing w:line="400" w:lineRule="exact"/>
        <w:jc w:val="right"/>
        <w:rPr>
          <w:rFonts w:hint="eastAsia"/>
        </w:rPr>
      </w:pPr>
      <w:r>
        <w:rPr>
          <w:rFonts w:ascii="ＭＳ ゴシック" w:eastAsia="ＭＳ ゴシック" w:hint="eastAsia"/>
          <w:b/>
          <w:sz w:val="32"/>
        </w:rPr>
        <w:t>（2/2）</w:t>
      </w:r>
    </w:p>
    <w:tbl>
      <w:tblPr>
        <w:tblW w:w="9079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2120"/>
        <w:gridCol w:w="6952"/>
      </w:tblGrid>
      <w:tr w:rsidR="009C3CB4" w14:paraId="7B544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27" w:type="dxa"/>
            <w:gridSpan w:val="2"/>
            <w:vAlign w:val="center"/>
          </w:tcPr>
          <w:p w14:paraId="0BC6DE9A" w14:textId="77777777" w:rsidR="009C3CB4" w:rsidRDefault="009C3CB4">
            <w:pPr>
              <w:ind w:left="113" w:right="113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受賞候補論文</w:t>
            </w:r>
          </w:p>
        </w:tc>
        <w:tc>
          <w:tcPr>
            <w:tcW w:w="6952" w:type="dxa"/>
            <w:vAlign w:val="center"/>
          </w:tcPr>
          <w:p w14:paraId="6756785C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</w:tc>
      </w:tr>
      <w:tr w:rsidR="009C3CB4" w14:paraId="64C2F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cantSplit/>
          <w:trHeight w:hRule="exact" w:val="3869"/>
        </w:trPr>
        <w:tc>
          <w:tcPr>
            <w:tcW w:w="9072" w:type="dxa"/>
            <w:gridSpan w:val="2"/>
            <w:tcBorders>
              <w:bottom w:val="single" w:sz="8" w:space="0" w:color="auto"/>
            </w:tcBorders>
          </w:tcPr>
          <w:p w14:paraId="6B3596B5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01E37C64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【 応募の理由】（つづき）</w:t>
            </w:r>
          </w:p>
          <w:p w14:paraId="0F27CBB1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04BE0419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08AFDF71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5E1BB9E8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68B7DA89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7047B121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09632665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3BC49748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7FEC6D89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  <w:p w14:paraId="2C330C71" w14:textId="77777777" w:rsidR="009C3CB4" w:rsidRDefault="009C3CB4">
            <w:pPr>
              <w:autoSpaceDE w:val="0"/>
              <w:autoSpaceDN w:val="0"/>
              <w:spacing w:before="60"/>
              <w:ind w:left="113" w:right="113"/>
              <w:rPr>
                <w:rFonts w:hint="eastAsia"/>
                <w:sz w:val="20"/>
              </w:rPr>
            </w:pPr>
          </w:p>
          <w:p w14:paraId="3D7125A4" w14:textId="77777777" w:rsidR="009C3CB4" w:rsidRDefault="009C3CB4">
            <w:pPr>
              <w:autoSpaceDE w:val="0"/>
              <w:autoSpaceDN w:val="0"/>
              <w:spacing w:before="60"/>
              <w:ind w:left="113" w:right="113"/>
              <w:rPr>
                <w:rFonts w:hint="eastAsia"/>
                <w:sz w:val="20"/>
              </w:rPr>
            </w:pPr>
          </w:p>
          <w:p w14:paraId="38BDCF35" w14:textId="77777777" w:rsidR="009C3CB4" w:rsidRDefault="009C3CB4">
            <w:pPr>
              <w:autoSpaceDE w:val="0"/>
              <w:autoSpaceDN w:val="0"/>
              <w:spacing w:before="60"/>
              <w:ind w:left="113" w:right="113"/>
              <w:rPr>
                <w:rFonts w:hint="eastAsia"/>
                <w:sz w:val="20"/>
              </w:rPr>
            </w:pPr>
          </w:p>
        </w:tc>
      </w:tr>
      <w:tr w:rsidR="009C3CB4" w14:paraId="21292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" w:type="dxa"/>
          <w:cantSplit/>
          <w:trHeight w:hRule="exact" w:val="8921"/>
        </w:trPr>
        <w:tc>
          <w:tcPr>
            <w:tcW w:w="9072" w:type="dxa"/>
            <w:gridSpan w:val="2"/>
            <w:tcBorders>
              <w:top w:val="single" w:sz="8" w:space="0" w:color="auto"/>
            </w:tcBorders>
          </w:tcPr>
          <w:p w14:paraId="271C3615" w14:textId="77777777" w:rsidR="009C3CB4" w:rsidRDefault="009C3CB4">
            <w:pPr>
              <w:autoSpaceDE w:val="0"/>
              <w:autoSpaceDN w:val="0"/>
              <w:spacing w:before="120"/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・業績概要等を示す関連資料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候補論文の内容を記した論文、関連論文など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があれば、それを添付し、簡単な説明をつけて下さい。</w:t>
            </w:r>
          </w:p>
          <w:p w14:paraId="00539288" w14:textId="77777777" w:rsidR="009C3CB4" w:rsidRDefault="009C3CB4">
            <w:pPr>
              <w:ind w:left="113" w:right="113"/>
              <w:rPr>
                <w:rFonts w:hint="eastAsia"/>
                <w:sz w:val="20"/>
              </w:rPr>
            </w:pPr>
          </w:p>
        </w:tc>
      </w:tr>
    </w:tbl>
    <w:p w14:paraId="431C640F" w14:textId="77777777" w:rsidR="009C3CB4" w:rsidRDefault="009C3CB4">
      <w:pPr>
        <w:rPr>
          <w:rFonts w:hint="eastAsia"/>
        </w:rPr>
      </w:pPr>
    </w:p>
    <w:sectPr w:rsidR="009C3CB4">
      <w:headerReference w:type="default" r:id="rId12"/>
      <w:footerReference w:type="default" r:id="rId13"/>
      <w:pgSz w:w="11906" w:h="16838" w:code="9"/>
      <w:pgMar w:top="851" w:right="1418" w:bottom="567" w:left="1418" w:header="851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BC48" w14:textId="77777777" w:rsidR="00523722" w:rsidRDefault="00523722">
      <w:r>
        <w:separator/>
      </w:r>
    </w:p>
  </w:endnote>
  <w:endnote w:type="continuationSeparator" w:id="0">
    <w:p w14:paraId="1EC8E06D" w14:textId="77777777" w:rsidR="00523722" w:rsidRDefault="0052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E49A" w14:textId="77777777" w:rsidR="009C3CB4" w:rsidRDefault="009C3C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B2CB86" w14:textId="77777777" w:rsidR="009C3CB4" w:rsidRDefault="009C3C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DE7B" w14:textId="77777777" w:rsidR="009C3CB4" w:rsidRDefault="009C3CB4">
    <w:pPr>
      <w:pStyle w:val="a4"/>
      <w:ind w:right="360"/>
      <w:jc w:val="right"/>
      <w:rPr>
        <w:rFonts w:ascii="ＭＳ 明朝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D8F4" w14:textId="77777777" w:rsidR="009C3CB4" w:rsidRDefault="009C3CB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1448" w14:textId="77777777" w:rsidR="009C3CB4" w:rsidRDefault="009C3CB4">
    <w:pPr>
      <w:pStyle w:val="a4"/>
      <w:ind w:right="360"/>
      <w:jc w:val="right"/>
      <w:rPr>
        <w:rFonts w:ascii="ＭＳ 明朝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77558" w14:textId="77777777" w:rsidR="00523722" w:rsidRDefault="00523722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03C85732" w14:textId="77777777" w:rsidR="00523722" w:rsidRDefault="0052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52AB" w14:textId="77777777" w:rsidR="009C3CB4" w:rsidRDefault="009C3C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6B8C" w14:textId="77777777" w:rsidR="009C3CB4" w:rsidRDefault="009C3CB4">
    <w:pPr>
      <w:pStyle w:val="a3"/>
      <w:rPr>
        <w:rFonts w:hint="eastAsia"/>
        <w:szCs w:val="2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C0C5" w14:textId="77777777" w:rsidR="009C3CB4" w:rsidRDefault="009C3CB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D6D" w14:textId="77777777" w:rsidR="009C3CB4" w:rsidRDefault="009C3CB4">
    <w:pPr>
      <w:pStyle w:val="a3"/>
      <w:rPr>
        <w:rFonts w:hint="eastAsia"/>
        <w:szCs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F97"/>
    <w:rsid w:val="0030240D"/>
    <w:rsid w:val="00523722"/>
    <w:rsid w:val="007D5F24"/>
    <w:rsid w:val="0093298E"/>
    <w:rsid w:val="009C3CB4"/>
    <w:rsid w:val="00B1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24E44"/>
  <w15:chartTrackingRefBased/>
  <w15:docId w15:val="{33559F88-FE97-4E9B-8FB7-6DBE0ECE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8"/>
      <w:szCs w:val="24"/>
    </w:rPr>
  </w:style>
  <w:style w:type="paragraph" w:customStyle="1" w:styleId="BodyText2">
    <w:name w:val="Body Text 2"/>
    <w:basedOn w:val="a"/>
    <w:pPr>
      <w:overflowPunct/>
      <w:spacing w:line="220" w:lineRule="exact"/>
      <w:ind w:left="1117" w:hanging="397"/>
    </w:pPr>
    <w:rPr>
      <w:rFonts w:ascii="Century" w:hAnsi="Century"/>
      <w:color w:val="auto"/>
      <w:kern w:val="2"/>
      <w:sz w:val="18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Ｆｉｇ"/>
    <w:basedOn w:val="a"/>
    <w:pPr>
      <w:tabs>
        <w:tab w:val="left" w:pos="462"/>
      </w:tabs>
      <w:overflowPunct/>
      <w:spacing w:line="200" w:lineRule="exact"/>
    </w:pPr>
    <w:rPr>
      <w:rFonts w:ascii="ＭＳ Ｐゴシック" w:eastAsia="ＭＳ ゴシック" w:hAnsi="ＭＳ Ｐゴシック"/>
      <w:color w:val="auto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者</vt:lpstr>
      <vt:lpstr>推　薦　者</vt:lpstr>
    </vt:vector>
  </TitlesOfParts>
  <Company>東京理科大学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者</dc:title>
  <dc:subject/>
  <dc:creator>JSCE</dc:creator>
  <cp:keywords/>
  <dc:description/>
  <cp:lastModifiedBy>四国支部 土木学会</cp:lastModifiedBy>
  <cp:revision>2</cp:revision>
  <cp:lastPrinted>2010-05-19T04:08:00Z</cp:lastPrinted>
  <dcterms:created xsi:type="dcterms:W3CDTF">2025-06-16T22:48:00Z</dcterms:created>
  <dcterms:modified xsi:type="dcterms:W3CDTF">2025-06-16T22:48:00Z</dcterms:modified>
</cp:coreProperties>
</file>